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0B0F81" w:rsidP="00124E9C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2" name="Slika 2" descr="C:\Users\Tajništvo\AppData\Local\Microsoft\Windows\INetCache\Content.MSO\FE0D6F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FE0D6F6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C41DD"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3C41DD" w:rsidP="006F2964">
      <w:pPr>
        <w:jc w:val="right"/>
      </w:pPr>
      <w:r w:rsidRPr="00E94CF8">
        <w:t xml:space="preserve">                                                                                                  </w:t>
      </w:r>
    </w:p>
    <w:p w:rsidR="0012232B" w:rsidRPr="00CD78F7" w:rsidRDefault="006568FF" w:rsidP="0012232B">
      <w:pPr>
        <w:rPr>
          <w:color w:val="FF0000"/>
        </w:rPr>
      </w:pPr>
      <w:r w:rsidRPr="00CD78F7">
        <w:rPr>
          <w:color w:val="FF0000"/>
        </w:rPr>
        <w:t xml:space="preserve">                                                                                          </w:t>
      </w:r>
    </w:p>
    <w:p w:rsidR="00CF7199" w:rsidRPr="00CD78F7" w:rsidRDefault="00CF7199" w:rsidP="00CF7199">
      <w:r w:rsidRPr="00CD78F7">
        <w:t>KLASA: 600-01/2</w:t>
      </w:r>
      <w:r w:rsidR="00CD78F7" w:rsidRPr="00CD78F7">
        <w:t>6</w:t>
      </w:r>
      <w:r w:rsidRPr="00CD78F7">
        <w:t>-05/</w:t>
      </w:r>
      <w:r w:rsidR="00EB11FF" w:rsidRPr="00CD78F7">
        <w:t>1</w:t>
      </w:r>
      <w:r w:rsidR="0021462F" w:rsidRPr="00CD78F7">
        <w:t xml:space="preserve">                                          </w:t>
      </w:r>
    </w:p>
    <w:p w:rsidR="00CF7199" w:rsidRPr="00CD78F7" w:rsidRDefault="00CF7199" w:rsidP="00CF7199">
      <w:r w:rsidRPr="00CD78F7">
        <w:t>URBROJ: 2185-11-</w:t>
      </w:r>
      <w:r w:rsidR="00912BBE" w:rsidRPr="00CD78F7">
        <w:t>01-</w:t>
      </w:r>
      <w:r w:rsidRPr="00CD78F7">
        <w:t>2</w:t>
      </w:r>
      <w:r w:rsidR="00CD78F7" w:rsidRPr="00CD78F7">
        <w:t>6</w:t>
      </w:r>
      <w:r w:rsidRPr="00CD78F7">
        <w:t>-1</w:t>
      </w:r>
    </w:p>
    <w:p w:rsidR="0012232B" w:rsidRPr="00CD78F7" w:rsidRDefault="00CF7199" w:rsidP="00CF7199">
      <w:r w:rsidRPr="00CD78F7">
        <w:t>Petrijevci</w:t>
      </w:r>
      <w:r w:rsidR="004F2897" w:rsidRPr="00CD78F7">
        <w:t>,</w:t>
      </w:r>
      <w:r w:rsidR="006D5B3D" w:rsidRPr="00CD78F7">
        <w:t xml:space="preserve"> </w:t>
      </w:r>
      <w:r w:rsidR="009C0A17" w:rsidRPr="00CD78F7">
        <w:t>2</w:t>
      </w:r>
      <w:r w:rsidR="00CD78F7">
        <w:t>8</w:t>
      </w:r>
      <w:r w:rsidR="00CF1AD8" w:rsidRPr="00CD78F7">
        <w:t>.</w:t>
      </w:r>
      <w:r w:rsidR="00CD78F7" w:rsidRPr="00CD78F7">
        <w:t>0</w:t>
      </w:r>
      <w:r w:rsidR="00EB11FF" w:rsidRPr="00CD78F7">
        <w:t>1</w:t>
      </w:r>
      <w:r w:rsidR="000F6BBB" w:rsidRPr="00CD78F7">
        <w:t>.</w:t>
      </w:r>
      <w:r w:rsidR="00CF1AD8" w:rsidRPr="00CD78F7">
        <w:t>202</w:t>
      </w:r>
      <w:r w:rsidR="00CD78F7" w:rsidRPr="00CD78F7">
        <w:t>6</w:t>
      </w:r>
      <w:r w:rsidR="00CF1AD8" w:rsidRPr="00CD78F7">
        <w:t>.</w:t>
      </w:r>
      <w:r w:rsidR="0012232B" w:rsidRPr="00CD78F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CD78F7">
      <w:pPr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9C0A17">
        <w:t>1</w:t>
      </w:r>
      <w:r w:rsidR="00CD78F7">
        <w:t>1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9C0A17">
        <w:rPr>
          <w:b/>
          <w:u w:val="single"/>
        </w:rPr>
        <w:t xml:space="preserve">29. </w:t>
      </w:r>
      <w:r w:rsidR="00CD78F7">
        <w:rPr>
          <w:b/>
          <w:u w:val="single"/>
        </w:rPr>
        <w:t xml:space="preserve">siječnja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CD78F7">
        <w:rPr>
          <w:b/>
          <w:u w:val="single"/>
        </w:rPr>
        <w:t>6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</w:t>
      </w:r>
      <w:r w:rsidR="0012458A" w:rsidRPr="00802508">
        <w:rPr>
          <w:b/>
          <w:u w:val="single"/>
        </w:rPr>
        <w:t xml:space="preserve">početkom </w:t>
      </w:r>
      <w:r w:rsidR="00802508">
        <w:rPr>
          <w:b/>
          <w:u w:val="single"/>
        </w:rPr>
        <w:t>u</w:t>
      </w:r>
      <w:r w:rsidR="00D07C4E" w:rsidRPr="00802508">
        <w:rPr>
          <w:b/>
          <w:u w:val="single"/>
        </w:rPr>
        <w:t xml:space="preserve"> </w:t>
      </w:r>
      <w:r w:rsidR="00BD2A49" w:rsidRPr="00802508">
        <w:rPr>
          <w:b/>
          <w:u w:val="single"/>
        </w:rPr>
        <w:t>1</w:t>
      </w:r>
      <w:r w:rsidR="00CD78F7">
        <w:rPr>
          <w:b/>
          <w:u w:val="single"/>
        </w:rPr>
        <w:t>1</w:t>
      </w:r>
      <w:r w:rsidR="009D49E6" w:rsidRPr="00802508">
        <w:rPr>
          <w:b/>
          <w:u w:val="single"/>
        </w:rPr>
        <w:t>,</w:t>
      </w:r>
      <w:r w:rsidR="00CD78F7">
        <w:rPr>
          <w:b/>
          <w:u w:val="single"/>
        </w:rPr>
        <w:t>0</w:t>
      </w:r>
      <w:r w:rsidR="00986B65" w:rsidRPr="00802508">
        <w:rPr>
          <w:b/>
          <w:u w:val="single"/>
        </w:rPr>
        <w:t>0</w:t>
      </w:r>
      <w:r w:rsidR="001219D2" w:rsidRPr="00802508">
        <w:rPr>
          <w:b/>
          <w:u w:val="single"/>
        </w:rPr>
        <w:t xml:space="preserve"> sati</w:t>
      </w:r>
      <w:r w:rsidR="00021A5C" w:rsidRPr="00802508">
        <w:rPr>
          <w:b/>
          <w:u w:val="single"/>
        </w:rPr>
        <w:t xml:space="preserve"> </w:t>
      </w:r>
      <w:r w:rsidR="00021A5C" w:rsidRPr="0080250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0D7826" w:rsidRPr="009C0A17" w:rsidRDefault="00206DD3" w:rsidP="009C0A17">
      <w:pPr>
        <w:jc w:val="center"/>
        <w:rPr>
          <w:b/>
        </w:rPr>
      </w:pPr>
      <w:r w:rsidRPr="006E26B9">
        <w:rPr>
          <w:b/>
        </w:rPr>
        <w:t>Dnevni red:</w:t>
      </w:r>
    </w:p>
    <w:p w:rsidR="00CD78F7" w:rsidRDefault="00CD78F7" w:rsidP="00CD78F7">
      <w:pPr>
        <w:jc w:val="center"/>
        <w:rPr>
          <w:b/>
        </w:rPr>
      </w:pPr>
    </w:p>
    <w:p w:rsidR="00CD78F7" w:rsidRPr="006E26B9" w:rsidRDefault="00CD78F7" w:rsidP="00CD78F7">
      <w:pPr>
        <w:jc w:val="center"/>
        <w:rPr>
          <w:b/>
        </w:rPr>
      </w:pPr>
    </w:p>
    <w:p w:rsidR="00CD78F7" w:rsidRPr="00CF1AD8" w:rsidRDefault="00CD78F7" w:rsidP="00CD78F7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CD78F7" w:rsidRPr="00CD78F7" w:rsidRDefault="00CD78F7" w:rsidP="00CD78F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F1AD8">
        <w:rPr>
          <w:rFonts w:ascii="Times New Roman" w:hAnsi="Times New Roman" w:cs="Times New Roman"/>
          <w:sz w:val="24"/>
          <w:szCs w:val="24"/>
        </w:rPr>
        <w:t>. sjedni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CD78F7" w:rsidRDefault="00CD78F7" w:rsidP="00CD78F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izvještaja za 2025. godinu</w:t>
      </w:r>
    </w:p>
    <w:p w:rsidR="00D94CAA" w:rsidRDefault="00D94CAA" w:rsidP="00D94CAA">
      <w:pPr>
        <w:pStyle w:val="HTMLunaprijedoblikovan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D6072" w:rsidRPr="008456CC" w:rsidRDefault="00DD6072" w:rsidP="00D94CA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C441C1" w:rsidRPr="00A96799" w:rsidRDefault="007E15BC" w:rsidP="00DD6072">
      <w:r w:rsidRPr="002D589D">
        <w:tab/>
      </w: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5939A2" w:rsidRDefault="00206DD3" w:rsidP="0048748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</w:t>
      </w:r>
      <w:r w:rsidR="00A667FA">
        <w:t xml:space="preserve"> </w:t>
      </w:r>
      <w:r w:rsidR="00205FAD">
        <w:t xml:space="preserve"> </w:t>
      </w:r>
      <w:r w:rsidR="00487487">
        <w:t xml:space="preserve">v.r. </w:t>
      </w:r>
      <w:r w:rsidR="008309A3">
        <w:t xml:space="preserve">Ksenija </w:t>
      </w:r>
      <w:proofErr w:type="spellStart"/>
      <w:r w:rsidR="008309A3">
        <w:t>Kostelac</w:t>
      </w:r>
      <w:proofErr w:type="spellEnd"/>
      <w:r w:rsidR="005351BB">
        <w:t xml:space="preserve">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830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0F81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87487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2A43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0A17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D78F7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D6072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3FEFB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72CB-5F16-4AAA-927B-0FE58B32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67</cp:revision>
  <cp:lastPrinted>2025-06-16T08:43:00Z</cp:lastPrinted>
  <dcterms:created xsi:type="dcterms:W3CDTF">2024-07-11T08:40:00Z</dcterms:created>
  <dcterms:modified xsi:type="dcterms:W3CDTF">2026-01-28T07:32:00Z</dcterms:modified>
</cp:coreProperties>
</file>